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2FE6E51" w14:textId="14155E26" w:rsidR="00DF6224" w:rsidRDefault="008A26B3">
      <w:r>
        <w:t>2025 FAC Contests</w:t>
      </w:r>
    </w:p>
    <w:p w14:paraId="5CC26EDB" w14:textId="63DE6ECC" w:rsidR="008A26B3" w:rsidRDefault="008A26B3" w:rsidP="008A26B3">
      <w:pPr>
        <w:pStyle w:val="ListParagraph"/>
        <w:numPr>
          <w:ilvl w:val="0"/>
          <w:numId w:val="1"/>
        </w:numPr>
        <w:spacing w:after="0"/>
      </w:pPr>
      <w:r>
        <w:t>Group 1 – Knitting</w:t>
      </w:r>
    </w:p>
    <w:p w14:paraId="29127406" w14:textId="61198772" w:rsidR="008A26B3" w:rsidRDefault="008A26B3" w:rsidP="008A26B3">
      <w:pPr>
        <w:pStyle w:val="ListParagraph"/>
        <w:numPr>
          <w:ilvl w:val="1"/>
          <w:numId w:val="1"/>
        </w:numPr>
        <w:spacing w:after="0"/>
      </w:pPr>
      <w:r>
        <w:t>A. Afghan</w:t>
      </w:r>
    </w:p>
    <w:p w14:paraId="34D8C4C7" w14:textId="38EFC8C4" w:rsidR="008A26B3" w:rsidRDefault="008A26B3" w:rsidP="008A26B3">
      <w:pPr>
        <w:pStyle w:val="ListParagraph"/>
        <w:numPr>
          <w:ilvl w:val="1"/>
          <w:numId w:val="1"/>
        </w:numPr>
        <w:spacing w:after="0"/>
      </w:pPr>
      <w:r>
        <w:t>B. Baby Afghan</w:t>
      </w:r>
    </w:p>
    <w:p w14:paraId="30E9B31E" w14:textId="3E8A4DC3" w:rsidR="008A26B3" w:rsidRDefault="008A26B3" w:rsidP="008A26B3">
      <w:pPr>
        <w:pStyle w:val="ListParagraph"/>
        <w:numPr>
          <w:ilvl w:val="1"/>
          <w:numId w:val="1"/>
        </w:numPr>
        <w:spacing w:after="0"/>
      </w:pPr>
      <w:r>
        <w:t>C. Baby Items, 1 or More</w:t>
      </w:r>
    </w:p>
    <w:p w14:paraId="60A7B997" w14:textId="6E25B8EF" w:rsidR="008A26B3" w:rsidRDefault="008A26B3" w:rsidP="008A26B3">
      <w:pPr>
        <w:pStyle w:val="ListParagraph"/>
        <w:numPr>
          <w:ilvl w:val="1"/>
          <w:numId w:val="1"/>
        </w:numPr>
        <w:spacing w:after="0"/>
      </w:pPr>
      <w:r>
        <w:t>D. Dish Cloths</w:t>
      </w:r>
    </w:p>
    <w:p w14:paraId="55D553D8" w14:textId="17762088" w:rsidR="008A26B3" w:rsidRDefault="008A26B3" w:rsidP="008A26B3">
      <w:pPr>
        <w:pStyle w:val="ListParagraph"/>
        <w:numPr>
          <w:ilvl w:val="1"/>
          <w:numId w:val="1"/>
        </w:numPr>
        <w:spacing w:after="0"/>
      </w:pPr>
      <w:r>
        <w:t>E. Winter Wear</w:t>
      </w:r>
    </w:p>
    <w:p w14:paraId="63A92FD2" w14:textId="113D4483" w:rsidR="008A26B3" w:rsidRDefault="008A26B3" w:rsidP="008A26B3">
      <w:pPr>
        <w:pStyle w:val="ListParagraph"/>
        <w:numPr>
          <w:ilvl w:val="1"/>
          <w:numId w:val="1"/>
        </w:numPr>
        <w:spacing w:after="0"/>
      </w:pPr>
      <w:r>
        <w:t>F. Any Other Item Not Listed</w:t>
      </w:r>
    </w:p>
    <w:p w14:paraId="3D8D4A3D" w14:textId="363347A4" w:rsidR="008A26B3" w:rsidRDefault="008A26B3" w:rsidP="008A26B3">
      <w:pPr>
        <w:pStyle w:val="ListParagraph"/>
        <w:numPr>
          <w:ilvl w:val="0"/>
          <w:numId w:val="1"/>
        </w:numPr>
        <w:spacing w:after="0"/>
      </w:pPr>
      <w:r>
        <w:t xml:space="preserve">Group 2 - </w:t>
      </w:r>
      <w:r w:rsidR="00E84B8C">
        <w:t>Crochet</w:t>
      </w:r>
    </w:p>
    <w:p w14:paraId="4D1E4C6B" w14:textId="77777777" w:rsidR="008A26B3" w:rsidRDefault="008A26B3" w:rsidP="008A26B3">
      <w:pPr>
        <w:pStyle w:val="ListParagraph"/>
        <w:numPr>
          <w:ilvl w:val="1"/>
          <w:numId w:val="1"/>
        </w:numPr>
        <w:spacing w:after="0"/>
      </w:pPr>
      <w:r>
        <w:t>A. Afghan</w:t>
      </w:r>
    </w:p>
    <w:p w14:paraId="1E66707A" w14:textId="77777777" w:rsidR="008A26B3" w:rsidRDefault="008A26B3" w:rsidP="008A26B3">
      <w:pPr>
        <w:pStyle w:val="ListParagraph"/>
        <w:numPr>
          <w:ilvl w:val="1"/>
          <w:numId w:val="1"/>
        </w:numPr>
        <w:spacing w:after="0"/>
      </w:pPr>
      <w:r>
        <w:t>B. Baby Afghan</w:t>
      </w:r>
    </w:p>
    <w:p w14:paraId="5AF5B65C" w14:textId="77777777" w:rsidR="008A26B3" w:rsidRDefault="008A26B3" w:rsidP="008A26B3">
      <w:pPr>
        <w:pStyle w:val="ListParagraph"/>
        <w:numPr>
          <w:ilvl w:val="1"/>
          <w:numId w:val="1"/>
        </w:numPr>
        <w:spacing w:after="0"/>
      </w:pPr>
      <w:r>
        <w:t>C. Baby Items, 1 or More</w:t>
      </w:r>
    </w:p>
    <w:p w14:paraId="44D064F2" w14:textId="77777777" w:rsidR="008A26B3" w:rsidRDefault="008A26B3" w:rsidP="008A26B3">
      <w:pPr>
        <w:pStyle w:val="ListParagraph"/>
        <w:numPr>
          <w:ilvl w:val="1"/>
          <w:numId w:val="1"/>
        </w:numPr>
        <w:spacing w:after="0"/>
      </w:pPr>
      <w:r>
        <w:t>D. Dish Cloths</w:t>
      </w:r>
    </w:p>
    <w:p w14:paraId="09BD7774" w14:textId="77777777" w:rsidR="008A26B3" w:rsidRDefault="008A26B3" w:rsidP="008A26B3">
      <w:pPr>
        <w:pStyle w:val="ListParagraph"/>
        <w:numPr>
          <w:ilvl w:val="1"/>
          <w:numId w:val="1"/>
        </w:numPr>
        <w:spacing w:after="0"/>
      </w:pPr>
      <w:r>
        <w:t>E. Winter Wear</w:t>
      </w:r>
    </w:p>
    <w:p w14:paraId="068A5EA2" w14:textId="54C4DFE6" w:rsidR="008A26B3" w:rsidRDefault="008A26B3" w:rsidP="008A26B3">
      <w:pPr>
        <w:pStyle w:val="ListParagraph"/>
        <w:numPr>
          <w:ilvl w:val="1"/>
          <w:numId w:val="1"/>
        </w:numPr>
        <w:spacing w:after="0"/>
      </w:pPr>
      <w:r>
        <w:t>F. Any Other Item Not Listed</w:t>
      </w:r>
    </w:p>
    <w:p w14:paraId="21114539" w14:textId="0D5CE659" w:rsidR="008A26B3" w:rsidRDefault="008A26B3" w:rsidP="008A26B3">
      <w:pPr>
        <w:pStyle w:val="ListParagraph"/>
        <w:numPr>
          <w:ilvl w:val="0"/>
          <w:numId w:val="1"/>
        </w:numPr>
        <w:spacing w:after="0"/>
      </w:pPr>
      <w:r>
        <w:t>Group 3 – Needlework</w:t>
      </w:r>
    </w:p>
    <w:p w14:paraId="288D86C5" w14:textId="5FD85E9D" w:rsidR="008A26B3" w:rsidRDefault="008A26B3" w:rsidP="008A26B3">
      <w:pPr>
        <w:pStyle w:val="ListParagraph"/>
        <w:numPr>
          <w:ilvl w:val="1"/>
          <w:numId w:val="1"/>
        </w:numPr>
        <w:spacing w:after="0"/>
      </w:pPr>
      <w:r>
        <w:t>A. Embroidery Items</w:t>
      </w:r>
    </w:p>
    <w:p w14:paraId="0017D817" w14:textId="6BA5EC48" w:rsidR="008A26B3" w:rsidRDefault="008A26B3" w:rsidP="008A26B3">
      <w:pPr>
        <w:pStyle w:val="ListParagraph"/>
        <w:numPr>
          <w:ilvl w:val="1"/>
          <w:numId w:val="1"/>
        </w:numPr>
        <w:spacing w:after="0"/>
      </w:pPr>
      <w:r>
        <w:t>B. Counted Cross Stitch</w:t>
      </w:r>
    </w:p>
    <w:p w14:paraId="11829D17" w14:textId="6E12278A" w:rsidR="008A26B3" w:rsidRDefault="008A26B3" w:rsidP="008A26B3">
      <w:pPr>
        <w:pStyle w:val="ListParagraph"/>
        <w:numPr>
          <w:ilvl w:val="1"/>
          <w:numId w:val="1"/>
        </w:numPr>
        <w:spacing w:after="0"/>
      </w:pPr>
      <w:r>
        <w:t>C. Plastic Canvas</w:t>
      </w:r>
    </w:p>
    <w:p w14:paraId="618BF18B" w14:textId="2E083647" w:rsidR="008A26B3" w:rsidRDefault="008A26B3" w:rsidP="008A26B3">
      <w:pPr>
        <w:pStyle w:val="ListParagraph"/>
        <w:numPr>
          <w:ilvl w:val="1"/>
          <w:numId w:val="1"/>
        </w:numPr>
        <w:spacing w:after="0"/>
      </w:pPr>
      <w:r>
        <w:t>D. Any Other Item Not Listed</w:t>
      </w:r>
    </w:p>
    <w:p w14:paraId="295BB42F" w14:textId="04AF0A83" w:rsidR="008A26B3" w:rsidRDefault="008A26B3" w:rsidP="008A26B3">
      <w:pPr>
        <w:pStyle w:val="ListParagraph"/>
        <w:numPr>
          <w:ilvl w:val="0"/>
          <w:numId w:val="1"/>
        </w:numPr>
        <w:spacing w:after="0"/>
      </w:pPr>
      <w:r>
        <w:t>Group 4 – Quilting</w:t>
      </w:r>
    </w:p>
    <w:p w14:paraId="1EDF586B" w14:textId="35077FE5" w:rsidR="008A26B3" w:rsidRDefault="00594E28" w:rsidP="008A26B3">
      <w:pPr>
        <w:pStyle w:val="ListParagraph"/>
        <w:numPr>
          <w:ilvl w:val="1"/>
          <w:numId w:val="1"/>
        </w:numPr>
        <w:spacing w:after="0"/>
      </w:pPr>
      <w:r>
        <w:t>A.</w:t>
      </w:r>
      <w:r w:rsidR="008A26B3">
        <w:t xml:space="preserve"> Quilt – Queen, Full, or Twin</w:t>
      </w:r>
    </w:p>
    <w:p w14:paraId="2E741022" w14:textId="77777777" w:rsidR="00594E28" w:rsidRDefault="008A26B3" w:rsidP="008A26B3">
      <w:pPr>
        <w:pStyle w:val="ListParagraph"/>
        <w:numPr>
          <w:ilvl w:val="1"/>
          <w:numId w:val="1"/>
        </w:numPr>
        <w:spacing w:after="0"/>
      </w:pPr>
      <w:r>
        <w:t xml:space="preserve">B. Quilt – Baby Quilt </w:t>
      </w:r>
    </w:p>
    <w:p w14:paraId="3815FD8D" w14:textId="56455896" w:rsidR="00C30A8C" w:rsidRDefault="00C30A8C" w:rsidP="008A26B3">
      <w:pPr>
        <w:pStyle w:val="ListParagraph"/>
        <w:numPr>
          <w:ilvl w:val="1"/>
          <w:numId w:val="1"/>
        </w:numPr>
        <w:spacing w:after="0"/>
      </w:pPr>
      <w:r>
        <w:t>C. Rag Quilt, Any Size</w:t>
      </w:r>
    </w:p>
    <w:p w14:paraId="28C8C2A5" w14:textId="6DA37231" w:rsidR="008A26B3" w:rsidRDefault="00C30A8C" w:rsidP="00594E28">
      <w:pPr>
        <w:pStyle w:val="ListParagraph"/>
        <w:numPr>
          <w:ilvl w:val="1"/>
          <w:numId w:val="1"/>
        </w:numPr>
        <w:spacing w:after="0"/>
      </w:pPr>
      <w:r>
        <w:t>D.</w:t>
      </w:r>
      <w:r w:rsidR="008A26B3">
        <w:t xml:space="preserve"> </w:t>
      </w:r>
      <w:r w:rsidR="00594E28" w:rsidRPr="00E84B8C">
        <w:rPr>
          <w:b/>
          <w:bCs/>
        </w:rPr>
        <w:t>Quilt</w:t>
      </w:r>
      <w:r w:rsidR="00E84B8C" w:rsidRPr="00E84B8C">
        <w:rPr>
          <w:b/>
          <w:bCs/>
        </w:rPr>
        <w:t>ed Wall Hanging</w:t>
      </w:r>
    </w:p>
    <w:p w14:paraId="2E398DA3" w14:textId="70DEE6BE" w:rsidR="008A26B3" w:rsidRDefault="00C30A8C" w:rsidP="008A26B3">
      <w:pPr>
        <w:pStyle w:val="ListParagraph"/>
        <w:numPr>
          <w:ilvl w:val="1"/>
          <w:numId w:val="1"/>
        </w:numPr>
        <w:spacing w:after="0"/>
      </w:pPr>
      <w:r>
        <w:t>E.</w:t>
      </w:r>
      <w:r w:rsidR="008A26B3">
        <w:t xml:space="preserve"> </w:t>
      </w:r>
      <w:r w:rsidR="00594E28">
        <w:t>Table Runner</w:t>
      </w:r>
    </w:p>
    <w:p w14:paraId="579096FA" w14:textId="2492861F" w:rsidR="008A26B3" w:rsidRDefault="00C30A8C" w:rsidP="008A26B3">
      <w:pPr>
        <w:pStyle w:val="ListParagraph"/>
        <w:numPr>
          <w:ilvl w:val="1"/>
          <w:numId w:val="1"/>
        </w:numPr>
        <w:spacing w:after="0"/>
      </w:pPr>
      <w:r>
        <w:t>F.</w:t>
      </w:r>
      <w:r w:rsidR="008A26B3">
        <w:t xml:space="preserve"> Unfinished Square – Max Size 16 ½ </w:t>
      </w:r>
      <w:r w:rsidR="00594E28">
        <w:t>X</w:t>
      </w:r>
      <w:r w:rsidR="008A26B3">
        <w:t xml:space="preserve"> 16 ½ inches</w:t>
      </w:r>
    </w:p>
    <w:p w14:paraId="6C6BADF1" w14:textId="6D27884E" w:rsidR="008A26B3" w:rsidRDefault="008A26B3" w:rsidP="008A26B3">
      <w:pPr>
        <w:pStyle w:val="ListParagraph"/>
        <w:numPr>
          <w:ilvl w:val="0"/>
          <w:numId w:val="1"/>
        </w:numPr>
        <w:spacing w:after="0"/>
      </w:pPr>
      <w:r>
        <w:t>Group 5</w:t>
      </w:r>
      <w:r w:rsidR="00594E28">
        <w:t xml:space="preserve"> – Sewing</w:t>
      </w:r>
    </w:p>
    <w:p w14:paraId="2D904D3C" w14:textId="30C3ED1F" w:rsidR="00594E28" w:rsidRDefault="00594E28" w:rsidP="00594E28">
      <w:pPr>
        <w:pStyle w:val="ListParagraph"/>
        <w:numPr>
          <w:ilvl w:val="1"/>
          <w:numId w:val="1"/>
        </w:numPr>
        <w:spacing w:after="0"/>
      </w:pPr>
      <w:r>
        <w:t>A. Apron</w:t>
      </w:r>
    </w:p>
    <w:p w14:paraId="49426F94" w14:textId="375B1E84" w:rsidR="00594E28" w:rsidRDefault="00594E28" w:rsidP="00594E28">
      <w:pPr>
        <w:pStyle w:val="ListParagraph"/>
        <w:numPr>
          <w:ilvl w:val="1"/>
          <w:numId w:val="1"/>
        </w:numPr>
        <w:spacing w:after="0"/>
      </w:pPr>
      <w:r>
        <w:t>B. Clothing, 1 Item</w:t>
      </w:r>
    </w:p>
    <w:p w14:paraId="6CCCFAB5" w14:textId="448D3D4B" w:rsidR="00594E28" w:rsidRDefault="00594E28" w:rsidP="00594E28">
      <w:pPr>
        <w:pStyle w:val="ListParagraph"/>
        <w:numPr>
          <w:ilvl w:val="1"/>
          <w:numId w:val="1"/>
        </w:numPr>
        <w:spacing w:after="0"/>
      </w:pPr>
      <w:r>
        <w:t>C. Clothing, 2 or more Items</w:t>
      </w:r>
    </w:p>
    <w:p w14:paraId="23984D1D" w14:textId="0B05C23F" w:rsidR="00594E28" w:rsidRDefault="00594E28" w:rsidP="00594E28">
      <w:pPr>
        <w:pStyle w:val="ListParagraph"/>
        <w:numPr>
          <w:ilvl w:val="1"/>
          <w:numId w:val="1"/>
        </w:numPr>
        <w:spacing w:after="0"/>
      </w:pPr>
      <w:r>
        <w:t>D. Pillow</w:t>
      </w:r>
    </w:p>
    <w:p w14:paraId="60994ED4" w14:textId="6A197159" w:rsidR="00594E28" w:rsidRDefault="00594E28" w:rsidP="00594E28">
      <w:pPr>
        <w:pStyle w:val="ListParagraph"/>
        <w:numPr>
          <w:ilvl w:val="1"/>
          <w:numId w:val="1"/>
        </w:numPr>
        <w:spacing w:after="0"/>
      </w:pPr>
      <w:r>
        <w:t>E. Any Other Item Not Listed</w:t>
      </w:r>
    </w:p>
    <w:p w14:paraId="08EE14BD" w14:textId="53B70DF2" w:rsidR="008A26B3" w:rsidRDefault="008A26B3" w:rsidP="008A26B3">
      <w:pPr>
        <w:pStyle w:val="ListParagraph"/>
        <w:numPr>
          <w:ilvl w:val="0"/>
          <w:numId w:val="1"/>
        </w:numPr>
        <w:spacing w:after="0"/>
      </w:pPr>
      <w:r>
        <w:t>Group 6</w:t>
      </w:r>
      <w:r w:rsidR="00594E28">
        <w:t xml:space="preserve"> – Jewelry/Miscellaneous </w:t>
      </w:r>
    </w:p>
    <w:p w14:paraId="06383421" w14:textId="541CDB49" w:rsidR="00594E28" w:rsidRDefault="00594E28" w:rsidP="00594E28">
      <w:pPr>
        <w:pStyle w:val="ListParagraph"/>
        <w:numPr>
          <w:ilvl w:val="1"/>
          <w:numId w:val="1"/>
        </w:numPr>
        <w:spacing w:after="0"/>
      </w:pPr>
      <w:r>
        <w:t>A. Bracelet</w:t>
      </w:r>
    </w:p>
    <w:p w14:paraId="3A53B61A" w14:textId="709F0B62" w:rsidR="00594E28" w:rsidRDefault="00594E28" w:rsidP="00594E28">
      <w:pPr>
        <w:pStyle w:val="ListParagraph"/>
        <w:numPr>
          <w:ilvl w:val="1"/>
          <w:numId w:val="1"/>
        </w:numPr>
        <w:spacing w:after="0"/>
      </w:pPr>
      <w:r>
        <w:t>B. Necklace</w:t>
      </w:r>
    </w:p>
    <w:p w14:paraId="1C2D695B" w14:textId="0D954F68" w:rsidR="00594E28" w:rsidRDefault="00594E28" w:rsidP="00594E28">
      <w:pPr>
        <w:pStyle w:val="ListParagraph"/>
        <w:numPr>
          <w:ilvl w:val="1"/>
          <w:numId w:val="1"/>
        </w:numPr>
        <w:spacing w:after="0"/>
      </w:pPr>
      <w:r>
        <w:t>C. 2 or More Piece Set</w:t>
      </w:r>
    </w:p>
    <w:p w14:paraId="6702B2D5" w14:textId="29DDD76B" w:rsidR="00C30A8C" w:rsidRPr="00C30A8C" w:rsidRDefault="00C30A8C" w:rsidP="00594E28">
      <w:pPr>
        <w:pStyle w:val="ListParagraph"/>
        <w:numPr>
          <w:ilvl w:val="1"/>
          <w:numId w:val="1"/>
        </w:numPr>
        <w:spacing w:after="0"/>
        <w:rPr>
          <w:b/>
          <w:bCs/>
        </w:rPr>
      </w:pPr>
      <w:r w:rsidRPr="00C30A8C">
        <w:rPr>
          <w:b/>
          <w:bCs/>
        </w:rPr>
        <w:t>D. Green Category – Anything Green!</w:t>
      </w:r>
    </w:p>
    <w:p w14:paraId="0FE5943B" w14:textId="1D6CC916" w:rsidR="008A26B3" w:rsidRDefault="008A26B3" w:rsidP="008A26B3">
      <w:pPr>
        <w:pStyle w:val="ListParagraph"/>
        <w:numPr>
          <w:ilvl w:val="0"/>
          <w:numId w:val="1"/>
        </w:numPr>
        <w:spacing w:after="0"/>
      </w:pPr>
      <w:r>
        <w:t>Group 7</w:t>
      </w:r>
      <w:r w:rsidR="00594E28">
        <w:t xml:space="preserve"> – Food</w:t>
      </w:r>
    </w:p>
    <w:p w14:paraId="6A9CDF10" w14:textId="4DBE6208" w:rsidR="00594E28" w:rsidRDefault="00594E28" w:rsidP="00594E28">
      <w:pPr>
        <w:pStyle w:val="ListParagraph"/>
        <w:numPr>
          <w:ilvl w:val="1"/>
          <w:numId w:val="1"/>
        </w:numPr>
        <w:spacing w:after="0"/>
      </w:pPr>
      <w:r>
        <w:t>A. Quick Breads – Any Kind (1 Loaf)</w:t>
      </w:r>
    </w:p>
    <w:p w14:paraId="1C7DB98E" w14:textId="61255401" w:rsidR="00594E28" w:rsidRPr="00C80CA8" w:rsidRDefault="00C30A8C" w:rsidP="00594E28">
      <w:pPr>
        <w:pStyle w:val="ListParagraph"/>
        <w:numPr>
          <w:ilvl w:val="1"/>
          <w:numId w:val="1"/>
        </w:numPr>
        <w:spacing w:after="0"/>
        <w:rPr>
          <w:b/>
          <w:bCs/>
        </w:rPr>
      </w:pPr>
      <w:r>
        <w:rPr>
          <w:b/>
          <w:bCs/>
        </w:rPr>
        <w:t>B.</w:t>
      </w:r>
      <w:r w:rsidR="00594E28" w:rsidRPr="00C80CA8">
        <w:rPr>
          <w:b/>
          <w:bCs/>
        </w:rPr>
        <w:t xml:space="preserve"> Cookies – </w:t>
      </w:r>
      <w:r w:rsidR="00C80CA8">
        <w:rPr>
          <w:b/>
          <w:bCs/>
        </w:rPr>
        <w:t>No Bake</w:t>
      </w:r>
      <w:r w:rsidR="00594E28" w:rsidRPr="00C80CA8">
        <w:rPr>
          <w:b/>
          <w:bCs/>
        </w:rPr>
        <w:t xml:space="preserve"> (1 </w:t>
      </w:r>
      <w:proofErr w:type="gramStart"/>
      <w:r w:rsidR="00594E28" w:rsidRPr="00C80CA8">
        <w:rPr>
          <w:b/>
          <w:bCs/>
        </w:rPr>
        <w:t>Dozen</w:t>
      </w:r>
      <w:proofErr w:type="gramEnd"/>
      <w:r w:rsidR="00594E28" w:rsidRPr="00C80CA8">
        <w:rPr>
          <w:b/>
          <w:bCs/>
        </w:rPr>
        <w:t>)</w:t>
      </w:r>
    </w:p>
    <w:p w14:paraId="48522C52" w14:textId="633C75B8" w:rsidR="00594E28" w:rsidRPr="00C80CA8" w:rsidRDefault="00C30A8C" w:rsidP="00594E28">
      <w:pPr>
        <w:pStyle w:val="ListParagraph"/>
        <w:numPr>
          <w:ilvl w:val="1"/>
          <w:numId w:val="1"/>
        </w:numPr>
        <w:spacing w:after="0"/>
        <w:rPr>
          <w:b/>
          <w:bCs/>
        </w:rPr>
      </w:pPr>
      <w:r>
        <w:rPr>
          <w:b/>
          <w:bCs/>
        </w:rPr>
        <w:t>C</w:t>
      </w:r>
      <w:r w:rsidR="00594E28" w:rsidRPr="00C80CA8">
        <w:rPr>
          <w:b/>
          <w:bCs/>
        </w:rPr>
        <w:t xml:space="preserve">. </w:t>
      </w:r>
      <w:r w:rsidR="00C80CA8" w:rsidRPr="00C80CA8">
        <w:rPr>
          <w:b/>
          <w:bCs/>
        </w:rPr>
        <w:t xml:space="preserve">Cookies – Christmas (1 </w:t>
      </w:r>
      <w:proofErr w:type="gramStart"/>
      <w:r w:rsidR="00C80CA8" w:rsidRPr="00C80CA8">
        <w:rPr>
          <w:b/>
          <w:bCs/>
        </w:rPr>
        <w:t>Dozen</w:t>
      </w:r>
      <w:proofErr w:type="gramEnd"/>
      <w:r w:rsidR="00C80CA8" w:rsidRPr="00C80CA8">
        <w:rPr>
          <w:b/>
          <w:bCs/>
        </w:rPr>
        <w:t>)</w:t>
      </w:r>
    </w:p>
    <w:p w14:paraId="2E9546A4" w14:textId="515DDCBF" w:rsidR="00594E28" w:rsidRPr="00C80CA8" w:rsidRDefault="00C30A8C" w:rsidP="00594E28">
      <w:pPr>
        <w:pStyle w:val="ListParagraph"/>
        <w:numPr>
          <w:ilvl w:val="1"/>
          <w:numId w:val="1"/>
        </w:numPr>
        <w:spacing w:after="0"/>
        <w:rPr>
          <w:b/>
          <w:bCs/>
        </w:rPr>
      </w:pPr>
      <w:r>
        <w:rPr>
          <w:b/>
          <w:bCs/>
        </w:rPr>
        <w:t>D</w:t>
      </w:r>
      <w:r w:rsidR="00594E28" w:rsidRPr="00C80CA8">
        <w:rPr>
          <w:b/>
          <w:bCs/>
        </w:rPr>
        <w:t xml:space="preserve">. </w:t>
      </w:r>
      <w:r w:rsidR="00C80CA8" w:rsidRPr="00C80CA8">
        <w:rPr>
          <w:b/>
          <w:bCs/>
        </w:rPr>
        <w:t xml:space="preserve">Cookies – Chocolate Chip (1 </w:t>
      </w:r>
      <w:proofErr w:type="gramStart"/>
      <w:r w:rsidR="00C80CA8" w:rsidRPr="00C80CA8">
        <w:rPr>
          <w:b/>
          <w:bCs/>
        </w:rPr>
        <w:t>Dozen</w:t>
      </w:r>
      <w:proofErr w:type="gramEnd"/>
      <w:r w:rsidR="00C80CA8" w:rsidRPr="00C80CA8">
        <w:rPr>
          <w:b/>
          <w:bCs/>
        </w:rPr>
        <w:t>)</w:t>
      </w:r>
    </w:p>
    <w:p w14:paraId="14C0C021" w14:textId="5A018C08" w:rsidR="00594E28" w:rsidRPr="00C80CA8" w:rsidRDefault="00C30A8C" w:rsidP="008B3C2D">
      <w:pPr>
        <w:pStyle w:val="ListParagraph"/>
        <w:numPr>
          <w:ilvl w:val="1"/>
          <w:numId w:val="1"/>
        </w:numPr>
        <w:spacing w:after="0"/>
        <w:rPr>
          <w:b/>
          <w:bCs/>
        </w:rPr>
      </w:pPr>
      <w:r>
        <w:rPr>
          <w:b/>
          <w:bCs/>
        </w:rPr>
        <w:lastRenderedPageBreak/>
        <w:t>E</w:t>
      </w:r>
      <w:r w:rsidR="00594E28" w:rsidRPr="00C80CA8">
        <w:rPr>
          <w:b/>
          <w:bCs/>
        </w:rPr>
        <w:t xml:space="preserve">. </w:t>
      </w:r>
      <w:r>
        <w:rPr>
          <w:b/>
          <w:bCs/>
        </w:rPr>
        <w:t xml:space="preserve">Bars – Any Kind (Lemon, Brownie, Cookie, </w:t>
      </w:r>
      <w:proofErr w:type="spellStart"/>
      <w:r>
        <w:rPr>
          <w:b/>
          <w:bCs/>
        </w:rPr>
        <w:t>etc</w:t>
      </w:r>
      <w:proofErr w:type="spellEnd"/>
      <w:r>
        <w:rPr>
          <w:b/>
          <w:bCs/>
        </w:rPr>
        <w:t>)</w:t>
      </w:r>
    </w:p>
    <w:p w14:paraId="5B95DD9D" w14:textId="116B315B" w:rsidR="008B3C2D" w:rsidRDefault="008A26B3" w:rsidP="008B3C2D">
      <w:pPr>
        <w:pStyle w:val="ListParagraph"/>
        <w:numPr>
          <w:ilvl w:val="0"/>
          <w:numId w:val="1"/>
        </w:numPr>
        <w:spacing w:after="0"/>
      </w:pPr>
      <w:r>
        <w:t>Group 8</w:t>
      </w:r>
      <w:r w:rsidR="008B3C2D">
        <w:t xml:space="preserve"> – Juniors</w:t>
      </w:r>
    </w:p>
    <w:p w14:paraId="2E1B9638" w14:textId="6D4D4154" w:rsidR="008B3C2D" w:rsidRPr="00235102" w:rsidRDefault="008B3C2D" w:rsidP="008B3C2D">
      <w:pPr>
        <w:pStyle w:val="ListParagraph"/>
        <w:numPr>
          <w:ilvl w:val="1"/>
          <w:numId w:val="1"/>
        </w:numPr>
        <w:spacing w:after="0"/>
        <w:rPr>
          <w:b/>
          <w:bCs/>
        </w:rPr>
      </w:pPr>
      <w:r w:rsidRPr="00235102">
        <w:rPr>
          <w:b/>
          <w:bCs/>
        </w:rPr>
        <w:t xml:space="preserve">A. </w:t>
      </w:r>
      <w:r w:rsidR="00C30A8C" w:rsidRPr="00235102">
        <w:rPr>
          <w:b/>
          <w:bCs/>
        </w:rPr>
        <w:t xml:space="preserve">Blanket, Any Kind (Tie, Sewn, Crochet, </w:t>
      </w:r>
      <w:proofErr w:type="spellStart"/>
      <w:r w:rsidR="00C30A8C" w:rsidRPr="00235102">
        <w:rPr>
          <w:b/>
          <w:bCs/>
        </w:rPr>
        <w:t>etc</w:t>
      </w:r>
      <w:proofErr w:type="spellEnd"/>
      <w:r w:rsidR="00C30A8C" w:rsidRPr="00235102">
        <w:rPr>
          <w:b/>
          <w:bCs/>
        </w:rPr>
        <w:t>)</w:t>
      </w:r>
    </w:p>
    <w:p w14:paraId="15327B80" w14:textId="718FA3D5" w:rsidR="00C30A8C" w:rsidRPr="00235102" w:rsidRDefault="00C30A8C" w:rsidP="008B3C2D">
      <w:pPr>
        <w:pStyle w:val="ListParagraph"/>
        <w:numPr>
          <w:ilvl w:val="1"/>
          <w:numId w:val="1"/>
        </w:numPr>
        <w:spacing w:after="0"/>
        <w:rPr>
          <w:b/>
          <w:bCs/>
        </w:rPr>
      </w:pPr>
      <w:r w:rsidRPr="00235102">
        <w:rPr>
          <w:b/>
          <w:bCs/>
        </w:rPr>
        <w:t xml:space="preserve">B. </w:t>
      </w:r>
      <w:r w:rsidR="00235102" w:rsidRPr="00235102">
        <w:rPr>
          <w:b/>
          <w:bCs/>
        </w:rPr>
        <w:t>Jewelry</w:t>
      </w:r>
      <w:r w:rsidR="00235102">
        <w:rPr>
          <w:b/>
          <w:bCs/>
        </w:rPr>
        <w:t xml:space="preserve">, Any </w:t>
      </w:r>
    </w:p>
    <w:p w14:paraId="0C458023" w14:textId="69285F05" w:rsidR="00235102" w:rsidRPr="00235102" w:rsidRDefault="00235102" w:rsidP="008B3C2D">
      <w:pPr>
        <w:pStyle w:val="ListParagraph"/>
        <w:numPr>
          <w:ilvl w:val="1"/>
          <w:numId w:val="1"/>
        </w:numPr>
        <w:spacing w:after="0"/>
        <w:rPr>
          <w:b/>
          <w:bCs/>
        </w:rPr>
      </w:pPr>
      <w:r w:rsidRPr="00235102">
        <w:rPr>
          <w:b/>
          <w:bCs/>
        </w:rPr>
        <w:t>C. Keychain</w:t>
      </w:r>
    </w:p>
    <w:p w14:paraId="3545E349" w14:textId="5203A2C1" w:rsidR="00235102" w:rsidRPr="00235102" w:rsidRDefault="00235102" w:rsidP="008B3C2D">
      <w:pPr>
        <w:pStyle w:val="ListParagraph"/>
        <w:numPr>
          <w:ilvl w:val="1"/>
          <w:numId w:val="1"/>
        </w:numPr>
        <w:spacing w:after="0"/>
        <w:rPr>
          <w:b/>
          <w:bCs/>
        </w:rPr>
      </w:pPr>
      <w:r w:rsidRPr="00235102">
        <w:rPr>
          <w:b/>
          <w:bCs/>
        </w:rPr>
        <w:t>D. Decorated Shoes</w:t>
      </w:r>
    </w:p>
    <w:p w14:paraId="1EB6DDD0" w14:textId="02549D7E" w:rsidR="00235102" w:rsidRPr="00235102" w:rsidRDefault="00235102" w:rsidP="008B3C2D">
      <w:pPr>
        <w:pStyle w:val="ListParagraph"/>
        <w:numPr>
          <w:ilvl w:val="1"/>
          <w:numId w:val="1"/>
        </w:numPr>
        <w:spacing w:after="0"/>
        <w:rPr>
          <w:b/>
          <w:bCs/>
        </w:rPr>
      </w:pPr>
      <w:r w:rsidRPr="00235102">
        <w:rPr>
          <w:b/>
          <w:bCs/>
        </w:rPr>
        <w:t>E. Red Category – Anything Red!</w:t>
      </w:r>
    </w:p>
    <w:p w14:paraId="3EDAED44" w14:textId="4E59544C" w:rsidR="008B3C2D" w:rsidRDefault="008B3C2D" w:rsidP="008B3C2D">
      <w:pPr>
        <w:pStyle w:val="ListParagraph"/>
        <w:numPr>
          <w:ilvl w:val="0"/>
          <w:numId w:val="1"/>
        </w:numPr>
        <w:spacing w:after="0"/>
      </w:pPr>
      <w:r>
        <w:t>Group Project</w:t>
      </w:r>
    </w:p>
    <w:p w14:paraId="0879F9FF" w14:textId="11D2B5FF" w:rsidR="00E84B8C" w:rsidRPr="00D92FC0" w:rsidRDefault="00E84B8C" w:rsidP="00E84B8C">
      <w:pPr>
        <w:pStyle w:val="ListParagraph"/>
        <w:numPr>
          <w:ilvl w:val="1"/>
          <w:numId w:val="1"/>
        </w:numPr>
        <w:spacing w:after="0"/>
        <w:rPr>
          <w:b/>
          <w:bCs/>
        </w:rPr>
      </w:pPr>
      <w:r w:rsidRPr="00D92FC0">
        <w:rPr>
          <w:b/>
          <w:bCs/>
        </w:rPr>
        <w:t xml:space="preserve">A. From 1 or more Granges – </w:t>
      </w:r>
      <w:r w:rsidR="00235102" w:rsidRPr="00D92FC0">
        <w:rPr>
          <w:b/>
          <w:bCs/>
        </w:rPr>
        <w:t>Adult Bibs, Minimum 10 Bibs</w:t>
      </w:r>
    </w:p>
    <w:p w14:paraId="27FADF91" w14:textId="1E9DD53C" w:rsidR="00235102" w:rsidRPr="00D92FC0" w:rsidRDefault="00235102" w:rsidP="00E84B8C">
      <w:pPr>
        <w:pStyle w:val="ListParagraph"/>
        <w:numPr>
          <w:ilvl w:val="1"/>
          <w:numId w:val="1"/>
        </w:numPr>
        <w:spacing w:after="0"/>
        <w:rPr>
          <w:b/>
          <w:bCs/>
        </w:rPr>
      </w:pPr>
      <w:r w:rsidRPr="00D92FC0">
        <w:rPr>
          <w:b/>
          <w:bCs/>
        </w:rPr>
        <w:t>B. From 1 or more Granges – Baby Blankets</w:t>
      </w:r>
      <w:r w:rsidR="00D92FC0" w:rsidRPr="00D92FC0">
        <w:rPr>
          <w:b/>
          <w:bCs/>
        </w:rPr>
        <w:t xml:space="preserve">, Any Kind (Sewn, Knit, Crochet, </w:t>
      </w:r>
      <w:proofErr w:type="spellStart"/>
      <w:r w:rsidR="00D92FC0" w:rsidRPr="00D92FC0">
        <w:rPr>
          <w:b/>
          <w:bCs/>
        </w:rPr>
        <w:t>etc</w:t>
      </w:r>
      <w:proofErr w:type="spellEnd"/>
      <w:r w:rsidR="00D92FC0" w:rsidRPr="00D92FC0">
        <w:rPr>
          <w:b/>
          <w:bCs/>
        </w:rPr>
        <w:t xml:space="preserve">), Minimum 10 </w:t>
      </w:r>
      <w:r w:rsidR="00D92FC0">
        <w:rPr>
          <w:b/>
          <w:bCs/>
        </w:rPr>
        <w:t>Blankets</w:t>
      </w:r>
      <w:r w:rsidR="00D92FC0" w:rsidRPr="00D92FC0">
        <w:rPr>
          <w:b/>
          <w:bCs/>
        </w:rPr>
        <w:t>– To be donated to The Haven Network</w:t>
      </w:r>
    </w:p>
    <w:p w14:paraId="4707E83B" w14:textId="77777777" w:rsidR="00D92FC0" w:rsidRDefault="00D92FC0" w:rsidP="00D92FC0">
      <w:pPr>
        <w:pStyle w:val="ListParagraph"/>
        <w:spacing w:after="0"/>
        <w:ind w:left="1440"/>
      </w:pPr>
    </w:p>
    <w:p w14:paraId="5D9E7A4C" w14:textId="2E8D1026" w:rsidR="00E84B8C" w:rsidRDefault="00E84B8C" w:rsidP="00D92FC0">
      <w:pPr>
        <w:pStyle w:val="ListParagraph"/>
        <w:spacing w:after="0"/>
        <w:ind w:left="1440"/>
      </w:pPr>
    </w:p>
    <w:sectPr w:rsidR="00E84B8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F3D527A"/>
    <w:multiLevelType w:val="hybridMultilevel"/>
    <w:tmpl w:val="ACA028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229584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26B3"/>
    <w:rsid w:val="00235102"/>
    <w:rsid w:val="002968AD"/>
    <w:rsid w:val="00413DCA"/>
    <w:rsid w:val="00594E28"/>
    <w:rsid w:val="00664251"/>
    <w:rsid w:val="008A26B3"/>
    <w:rsid w:val="008B3C2D"/>
    <w:rsid w:val="008C7E47"/>
    <w:rsid w:val="009C2853"/>
    <w:rsid w:val="00C30A8C"/>
    <w:rsid w:val="00C80CA8"/>
    <w:rsid w:val="00D92FC0"/>
    <w:rsid w:val="00DF6224"/>
    <w:rsid w:val="00E84B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04A8B2"/>
  <w15:chartTrackingRefBased/>
  <w15:docId w15:val="{8A43B08E-7779-4F12-8A71-D7F87EA6A7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A26B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45C5F9-2C44-47AD-8D71-DD0B589EDF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</Pages>
  <Words>202</Words>
  <Characters>1156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 Johnson</dc:creator>
  <cp:keywords/>
  <dc:description/>
  <cp:lastModifiedBy>Ann Johnson</cp:lastModifiedBy>
  <cp:revision>4</cp:revision>
  <dcterms:created xsi:type="dcterms:W3CDTF">2024-09-29T22:30:00Z</dcterms:created>
  <dcterms:modified xsi:type="dcterms:W3CDTF">2024-10-23T00:15:00Z</dcterms:modified>
</cp:coreProperties>
</file>